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690E33">
        <w:rPr>
          <w:rFonts w:ascii="Arial" w:hAnsi="Arial" w:cs="Arial"/>
          <w:bCs/>
          <w:lang w:val="es-ES"/>
        </w:rPr>
        <w:t>Nomenclatura de las Unidades Físicas Homogéneas</w:t>
      </w:r>
      <w:r w:rsidR="00427F59" w:rsidRPr="00690E33">
        <w:rPr>
          <w:rFonts w:ascii="Arial" w:hAnsi="Arial" w:cs="Arial"/>
          <w:bCs/>
          <w:lang w:val="es-ES"/>
        </w:rPr>
        <w:t xml:space="preserve"> - </w:t>
      </w:r>
      <w:r w:rsidR="00B33B0E" w:rsidRPr="00690E33">
        <w:rPr>
          <w:rFonts w:ascii="Arial" w:hAnsi="Arial" w:cs="Arial"/>
          <w:bCs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>para facilitar la lectura de la nomencla</w:t>
      </w:r>
      <w:bookmarkStart w:id="0" w:name="_GoBack"/>
      <w:bookmarkEnd w:id="0"/>
      <w:r w:rsidRPr="00690E33">
        <w:rPr>
          <w:rFonts w:ascii="Arial" w:hAnsi="Arial" w:cs="Arial"/>
          <w:lang w:val="es-ES"/>
        </w:rPr>
        <w:t xml:space="preserve">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nival</w:t>
            </w:r>
            <w:proofErr w:type="spellEnd"/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690E33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690E33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5F67891A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AB7AADB" w14:textId="563F8F41" w:rsidR="00427F59" w:rsidRPr="00690E33" w:rsidRDefault="00427F59" w:rsidP="00945589">
      <w:pPr>
        <w:jc w:val="both"/>
        <w:rPr>
          <w:rFonts w:ascii="Arial" w:hAnsi="Arial" w:cs="Arial"/>
          <w:lang w:val="es-ES"/>
        </w:rPr>
      </w:pP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3CC0" w14:textId="77777777" w:rsidR="00D45828" w:rsidRDefault="00D45828" w:rsidP="00690E33">
      <w:pPr>
        <w:spacing w:after="0" w:line="240" w:lineRule="auto"/>
      </w:pPr>
      <w:r>
        <w:separator/>
      </w:r>
    </w:p>
  </w:endnote>
  <w:endnote w:type="continuationSeparator" w:id="0">
    <w:p w14:paraId="7A693FF0" w14:textId="77777777" w:rsidR="00D45828" w:rsidRDefault="00D45828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741E4" w14:textId="77777777" w:rsidR="00D45828" w:rsidRDefault="00D45828" w:rsidP="00690E33">
      <w:pPr>
        <w:spacing w:after="0" w:line="240" w:lineRule="auto"/>
      </w:pPr>
      <w:r>
        <w:separator/>
      </w:r>
    </w:p>
  </w:footnote>
  <w:footnote w:type="continuationSeparator" w:id="0">
    <w:p w14:paraId="114D6E47" w14:textId="77777777" w:rsidR="00D45828" w:rsidRDefault="00D45828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E9"/>
    <w:rsid w:val="000A256B"/>
    <w:rsid w:val="000C7040"/>
    <w:rsid w:val="002D20E9"/>
    <w:rsid w:val="002E2AAE"/>
    <w:rsid w:val="003004CC"/>
    <w:rsid w:val="00427F59"/>
    <w:rsid w:val="006522C1"/>
    <w:rsid w:val="00690E33"/>
    <w:rsid w:val="006D017B"/>
    <w:rsid w:val="007E1441"/>
    <w:rsid w:val="00835856"/>
    <w:rsid w:val="00853653"/>
    <w:rsid w:val="00902693"/>
    <w:rsid w:val="00905C8F"/>
    <w:rsid w:val="00943272"/>
    <w:rsid w:val="00945589"/>
    <w:rsid w:val="009F4FCE"/>
    <w:rsid w:val="00A64D03"/>
    <w:rsid w:val="00B33B0E"/>
    <w:rsid w:val="00CB3083"/>
    <w:rsid w:val="00CC47C6"/>
    <w:rsid w:val="00D24701"/>
    <w:rsid w:val="00D4582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2024-09-19T22:51:30+00:00</FechayHor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A3056568-0FA7-4121-A4AE-BA46F55E4E4D}"/>
</file>

<file path=customXml/itemProps3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Natalia Clavijo Sanchez</cp:lastModifiedBy>
  <cp:revision>4</cp:revision>
  <dcterms:created xsi:type="dcterms:W3CDTF">2023-08-08T20:48:00Z</dcterms:created>
  <dcterms:modified xsi:type="dcterms:W3CDTF">2023-08-08T21:52:00Z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